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BF03" w14:textId="77777777" w:rsidR="008A553D" w:rsidRDefault="008A553D" w:rsidP="008A553D">
      <w:pPr>
        <w:rPr>
          <w:rFonts w:ascii="Times New Roman" w:hAnsi="Times New Roman" w:cs="Times New Roman"/>
          <w:sz w:val="24"/>
          <w:szCs w:val="24"/>
        </w:rPr>
      </w:pPr>
    </w:p>
    <w:p w14:paraId="4D7A9C99" w14:textId="77777777" w:rsidR="008A553D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97449C">
        <w:rPr>
          <w:rFonts w:ascii="Times New Roman" w:hAnsi="Times New Roman" w:cs="Times New Roman"/>
          <w:noProof/>
          <w:sz w:val="24"/>
          <w:szCs w:val="24"/>
          <w:lang w:val="en-US" w:eastAsia="nl-NL"/>
        </w:rPr>
        <w:drawing>
          <wp:inline distT="0" distB="0" distL="0" distR="0" wp14:anchorId="3F65983C" wp14:editId="378DFCFB">
            <wp:extent cx="1028700" cy="1028700"/>
            <wp:effectExtent l="0" t="0" r="0" b="0"/>
            <wp:docPr id="1" name="Afbeelding 1" descr="Schools for Malawi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s for Malawi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6707F" w14:textId="77777777" w:rsidR="008A553D" w:rsidRPr="0097449C" w:rsidRDefault="008A553D" w:rsidP="008A55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49C">
        <w:rPr>
          <w:rFonts w:ascii="Times New Roman" w:hAnsi="Times New Roman" w:cs="Times New Roman"/>
          <w:b/>
          <w:bCs/>
          <w:sz w:val="28"/>
          <w:szCs w:val="28"/>
        </w:rPr>
        <w:t>Formulier voor doorlopende opdracht.</w:t>
      </w:r>
    </w:p>
    <w:p w14:paraId="04A6ACF4" w14:textId="77777777" w:rsidR="008A553D" w:rsidRPr="00266478" w:rsidRDefault="008A553D" w:rsidP="008A553D">
      <w:pPr>
        <w:tabs>
          <w:tab w:val="left" w:pos="88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6478">
        <w:rPr>
          <w:rFonts w:ascii="Times New Roman" w:hAnsi="Times New Roman" w:cs="Times New Roman"/>
          <w:sz w:val="24"/>
          <w:szCs w:val="24"/>
        </w:rPr>
        <w:t xml:space="preserve">Gelieve dit formulier </w:t>
      </w:r>
      <w:r>
        <w:rPr>
          <w:rFonts w:ascii="Times New Roman" w:hAnsi="Times New Roman" w:cs="Times New Roman"/>
          <w:sz w:val="24"/>
          <w:szCs w:val="24"/>
        </w:rPr>
        <w:t>in te vullen,</w:t>
      </w:r>
      <w:r w:rsidRPr="00266478">
        <w:rPr>
          <w:rFonts w:ascii="Times New Roman" w:hAnsi="Times New Roman" w:cs="Times New Roman"/>
          <w:sz w:val="24"/>
          <w:szCs w:val="24"/>
        </w:rPr>
        <w:t xml:space="preserve"> te ondertekenen en</w:t>
      </w:r>
    </w:p>
    <w:p w14:paraId="0945C703" w14:textId="77777777" w:rsidR="008A553D" w:rsidRDefault="008A553D" w:rsidP="008A553D">
      <w:pPr>
        <w:tabs>
          <w:tab w:val="left" w:pos="12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6478">
        <w:rPr>
          <w:rFonts w:ascii="Times New Roman" w:hAnsi="Times New Roman" w:cs="Times New Roman"/>
          <w:sz w:val="24"/>
          <w:szCs w:val="24"/>
        </w:rPr>
        <w:t>aan uw bank te bezorgen.</w:t>
      </w:r>
    </w:p>
    <w:p w14:paraId="54F084AC" w14:textId="77777777" w:rsidR="008A553D" w:rsidRPr="00266478" w:rsidRDefault="008A553D" w:rsidP="008A5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1E985F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Ik, ondergetekende,</w:t>
      </w:r>
    </w:p>
    <w:p w14:paraId="72C83ED6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Naam:.................................................................................................................</w:t>
      </w:r>
    </w:p>
    <w:p w14:paraId="071F9F24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Voornaam: .................................................................................................................</w:t>
      </w:r>
    </w:p>
    <w:p w14:paraId="6328E43E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Adres:.................................................................................................................</w:t>
      </w:r>
    </w:p>
    <w:p w14:paraId="32C91942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Nummer: ....................... Bus: ............................................................</w:t>
      </w:r>
    </w:p>
    <w:p w14:paraId="67DAC0AE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Postcode: ....................... Gemeente: ............................................................</w:t>
      </w:r>
    </w:p>
    <w:p w14:paraId="4E1ECCE5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 xml:space="preserve">houder van rekeningnummer: </w:t>
      </w:r>
    </w:p>
    <w:p w14:paraId="0EA7466F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:</w:t>
      </w:r>
    </w:p>
    <w:p w14:paraId="4245D09D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 xml:space="preserve">wil de activiteiten van de </w:t>
      </w:r>
      <w:r>
        <w:rPr>
          <w:rFonts w:ascii="Times New Roman" w:hAnsi="Times New Roman" w:cs="Times New Roman"/>
          <w:sz w:val="24"/>
          <w:szCs w:val="24"/>
        </w:rPr>
        <w:t xml:space="preserve">‘Schools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Malawi’</w:t>
      </w:r>
      <w:r w:rsidRPr="00266478">
        <w:rPr>
          <w:rFonts w:ascii="Times New Roman" w:hAnsi="Times New Roman" w:cs="Times New Roman"/>
          <w:sz w:val="24"/>
          <w:szCs w:val="24"/>
        </w:rPr>
        <w:t xml:space="preserve"> steunen met een maandelijkse gift van:</w:t>
      </w:r>
    </w:p>
    <w:p w14:paraId="0B60EB09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 3,50 euro.</w:t>
      </w:r>
    </w:p>
    <w:p w14:paraId="20255D23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 5 euro.</w:t>
      </w:r>
    </w:p>
    <w:p w14:paraId="5472C947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 10 euro.</w:t>
      </w:r>
    </w:p>
    <w:p w14:paraId="52A08029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 20 euro.</w:t>
      </w:r>
    </w:p>
    <w:p w14:paraId="726176CA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 ................................... (bedrag naar keuze).</w:t>
      </w:r>
    </w:p>
    <w:p w14:paraId="201711AE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vanaf de volgende datum: ........./........../..........</w:t>
      </w:r>
    </w:p>
    <w:p w14:paraId="300E0213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 xml:space="preserve">Giften kunnen overgeschreven worden op het rekeningnummer : </w:t>
      </w:r>
    </w:p>
    <w:p w14:paraId="24725FC8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IBAN : BE</w:t>
      </w:r>
      <w:r>
        <w:rPr>
          <w:rFonts w:ascii="Times New Roman" w:hAnsi="Times New Roman" w:cs="Times New Roman"/>
          <w:sz w:val="24"/>
          <w:szCs w:val="24"/>
        </w:rPr>
        <w:t xml:space="preserve">74 7360 3708 7107 </w:t>
      </w:r>
      <w:r w:rsidRPr="00266478">
        <w:rPr>
          <w:rFonts w:ascii="Times New Roman" w:hAnsi="Times New Roman" w:cs="Times New Roman"/>
          <w:sz w:val="24"/>
          <w:szCs w:val="24"/>
        </w:rPr>
        <w:t xml:space="preserve">van </w:t>
      </w:r>
      <w:r>
        <w:rPr>
          <w:rFonts w:ascii="Times New Roman" w:hAnsi="Times New Roman" w:cs="Times New Roman"/>
          <w:sz w:val="24"/>
          <w:szCs w:val="24"/>
        </w:rPr>
        <w:t xml:space="preserve">Schools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Malawi vzw</w:t>
      </w:r>
      <w:r w:rsidRPr="00266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Amedeus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Stockmanslei 15 – 2640 Mortse</w:t>
      </w:r>
      <w:r w:rsidRPr="00266478">
        <w:rPr>
          <w:rFonts w:ascii="Times New Roman" w:hAnsi="Times New Roman" w:cs="Times New Roman"/>
          <w:sz w:val="24"/>
          <w:szCs w:val="24"/>
        </w:rPr>
        <w:t xml:space="preserve">l, met als mededeling: </w:t>
      </w:r>
      <w:r>
        <w:rPr>
          <w:rFonts w:ascii="Times New Roman" w:hAnsi="Times New Roman" w:cs="Times New Roman"/>
          <w:sz w:val="24"/>
          <w:szCs w:val="24"/>
        </w:rPr>
        <w:t xml:space="preserve">Gift Schools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Malawi</w:t>
      </w:r>
      <w:r w:rsidRPr="00266478">
        <w:rPr>
          <w:rFonts w:ascii="Times New Roman" w:hAnsi="Times New Roman" w:cs="Times New Roman"/>
          <w:sz w:val="24"/>
          <w:szCs w:val="24"/>
        </w:rPr>
        <w:t>. (Fiscaal attest vanaf € 40 op jaarbasis).</w:t>
      </w:r>
    </w:p>
    <w:p w14:paraId="52D13D11" w14:textId="77777777" w:rsidR="008A553D" w:rsidRPr="00266478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Datum: ........./........../..........</w:t>
      </w:r>
    </w:p>
    <w:p w14:paraId="4020A4F8" w14:textId="77777777" w:rsidR="008A553D" w:rsidRPr="004877DA" w:rsidRDefault="008A553D" w:rsidP="008A553D">
      <w:pPr>
        <w:rPr>
          <w:rFonts w:ascii="Times New Roman" w:hAnsi="Times New Roman" w:cs="Times New Roman"/>
          <w:sz w:val="24"/>
          <w:szCs w:val="24"/>
        </w:rPr>
      </w:pPr>
      <w:r w:rsidRPr="00266478">
        <w:rPr>
          <w:rFonts w:ascii="Times New Roman" w:hAnsi="Times New Roman" w:cs="Times New Roman"/>
          <w:sz w:val="24"/>
          <w:szCs w:val="24"/>
        </w:rPr>
        <w:t>Handtekening</w:t>
      </w:r>
    </w:p>
    <w:p w14:paraId="2976CA53" w14:textId="77777777" w:rsidR="002758EB" w:rsidRDefault="008A553D"/>
    <w:sectPr w:rsidR="002758EB" w:rsidSect="00DF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3D"/>
    <w:rsid w:val="005F7C18"/>
    <w:rsid w:val="007A1800"/>
    <w:rsid w:val="008A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F998"/>
  <w15:chartTrackingRefBased/>
  <w15:docId w15:val="{3F048B92-8CCF-4994-B0F7-1610A29F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55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Gorp</dc:creator>
  <cp:keywords/>
  <dc:description/>
  <cp:lastModifiedBy>Tim Van Gorp</cp:lastModifiedBy>
  <cp:revision>1</cp:revision>
  <dcterms:created xsi:type="dcterms:W3CDTF">2022-08-01T08:59:00Z</dcterms:created>
  <dcterms:modified xsi:type="dcterms:W3CDTF">2022-08-01T09:00:00Z</dcterms:modified>
</cp:coreProperties>
</file>